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DC" w:rsidRDefault="000828DC" w:rsidP="000828DC">
      <w:pPr>
        <w:jc w:val="center"/>
        <w:rPr>
          <w:sz w:val="28"/>
          <w:szCs w:val="28"/>
        </w:rPr>
      </w:pPr>
      <w:r>
        <w:rPr>
          <w:sz w:val="28"/>
          <w:szCs w:val="28"/>
        </w:rPr>
        <w:t>Claims and Evidence</w:t>
      </w:r>
    </w:p>
    <w:p w:rsidR="000828DC" w:rsidRDefault="00D742F1" w:rsidP="000828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.5pt;margin-top:28pt;width:625.6pt;height:74.15pt;z-index:251662336" strokecolor="black [3213]" strokeweight="3pt">
            <v:stroke dashstyle="longDashDotDot"/>
            <v:textbox>
              <w:txbxContent>
                <w:p w:rsidR="000828DC" w:rsidRPr="000828DC" w:rsidRDefault="000828DC">
                  <w:pPr>
                    <w:rPr>
                      <w:sz w:val="32"/>
                      <w:szCs w:val="32"/>
                    </w:rPr>
                  </w:pPr>
                  <w:r w:rsidRPr="000828DC">
                    <w:rPr>
                      <w:sz w:val="32"/>
                      <w:szCs w:val="32"/>
                    </w:rPr>
                    <w:t>Prompt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0828DC">
        <w:rPr>
          <w:sz w:val="28"/>
          <w:szCs w:val="28"/>
        </w:rPr>
        <w:t xml:space="preserve">Name_________________________________        </w:t>
      </w:r>
      <w:r w:rsidR="000828DC">
        <w:rPr>
          <w:sz w:val="28"/>
          <w:szCs w:val="28"/>
        </w:rPr>
        <w:tab/>
      </w:r>
      <w:r w:rsidR="000828DC">
        <w:rPr>
          <w:sz w:val="28"/>
          <w:szCs w:val="28"/>
        </w:rPr>
        <w:tab/>
        <w:t>Date _________________________</w:t>
      </w:r>
    </w:p>
    <w:p w:rsidR="000828DC" w:rsidRPr="000828DC" w:rsidRDefault="00D742F1" w:rsidP="000828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01.95pt;margin-top:72.5pt;width:316.15pt;height:299.8pt;z-index:251659264" strokeweight="3pt">
            <v:textbox>
              <w:txbxContent>
                <w:p w:rsidR="000828DC" w:rsidRDefault="000828DC">
                  <w:pPr>
                    <w:rPr>
                      <w:sz w:val="28"/>
                      <w:szCs w:val="28"/>
                    </w:rPr>
                  </w:pPr>
                  <w:r w:rsidRPr="000828DC">
                    <w:rPr>
                      <w:sz w:val="28"/>
                      <w:szCs w:val="28"/>
                    </w:rPr>
                    <w:t>My evidence is…</w:t>
                  </w: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 w:rsidP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Default="006E7E9B" w:rsidP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Default="006E7E9B" w:rsidP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Pr="000828DC" w:rsidRDefault="006E7E9B" w:rsidP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Pr="000828DC" w:rsidRDefault="006E7E9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-7.5pt;margin-top:72.5pt;width:309.45pt;height:299.8pt;z-index:251658240" strokeweight="3pt">
            <v:textbox>
              <w:txbxContent>
                <w:p w:rsidR="000828DC" w:rsidRDefault="000828DC">
                  <w:pPr>
                    <w:rPr>
                      <w:sz w:val="28"/>
                      <w:szCs w:val="28"/>
                    </w:rPr>
                  </w:pPr>
                  <w:r w:rsidRPr="000828DC">
                    <w:rPr>
                      <w:sz w:val="28"/>
                      <w:szCs w:val="28"/>
                    </w:rPr>
                    <w:t>I claim that…</w:t>
                  </w: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Default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6E7E9B" w:rsidRPr="000828DC" w:rsidRDefault="006E7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</w:txbxContent>
            </v:textbox>
          </v:shape>
        </w:pict>
      </w:r>
      <w:r w:rsidR="000828DC">
        <w:rPr>
          <w:sz w:val="28"/>
          <w:szCs w:val="28"/>
        </w:rPr>
        <w:t>Prompt</w:t>
      </w:r>
    </w:p>
    <w:sectPr w:rsidR="000828DC" w:rsidRPr="000828DC" w:rsidSect="000828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0828DC"/>
    <w:rsid w:val="000828DC"/>
    <w:rsid w:val="004552E6"/>
    <w:rsid w:val="00617AEE"/>
    <w:rsid w:val="00674778"/>
    <w:rsid w:val="0069416E"/>
    <w:rsid w:val="006E7E9B"/>
    <w:rsid w:val="007A5E87"/>
    <w:rsid w:val="00D742F1"/>
    <w:rsid w:val="00F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2012-08-13T21:29:00Z</dcterms:created>
  <dcterms:modified xsi:type="dcterms:W3CDTF">2012-08-13T21:29:00Z</dcterms:modified>
</cp:coreProperties>
</file>